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графика ликвидации академических задолженностей</w:t>
      </w:r>
    </w:p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(первая повторная промежуточная аттестация)</w:t>
      </w:r>
    </w:p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«Воронежский государственный технический университет»</w:t>
      </w:r>
    </w:p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(ФГБОУ ВО «ВГТУ», ВГТУ)</w:t>
      </w:r>
    </w:p>
    <w:p w:rsidR="00892207" w:rsidRDefault="00892207" w:rsidP="00892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AB165C" w:rsidRDefault="00892207" w:rsidP="008922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Заведующий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кафедрой__</w:t>
      </w:r>
      <w:r w:rsidR="00AB165C">
        <w:rPr>
          <w:rFonts w:ascii="Times New Roman" w:eastAsia="Times New Roman" w:hAnsi="Times New Roman" w:cs="Times New Roman"/>
          <w:sz w:val="24"/>
          <w:szCs w:val="24"/>
        </w:rPr>
        <w:t>техносферной</w:t>
      </w:r>
      <w:proofErr w:type="spellEnd"/>
      <w:r w:rsidR="00AB165C">
        <w:rPr>
          <w:rFonts w:ascii="Times New Roman" w:eastAsia="Times New Roman" w:hAnsi="Times New Roman" w:cs="Times New Roman"/>
          <w:sz w:val="24"/>
          <w:szCs w:val="24"/>
        </w:rPr>
        <w:t xml:space="preserve"> и пожарной</w:t>
      </w:r>
    </w:p>
    <w:p w:rsidR="00892207" w:rsidRDefault="00AB165C" w:rsidP="00892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</w:p>
    <w:p w:rsidR="00892207" w:rsidRDefault="00892207" w:rsidP="00892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AB165C">
        <w:rPr>
          <w:rFonts w:ascii="Times New Roman" w:eastAsia="Times New Roman" w:hAnsi="Times New Roman" w:cs="Times New Roman"/>
          <w:sz w:val="24"/>
          <w:szCs w:val="24"/>
        </w:rPr>
        <w:t>П.С.Куприенко</w:t>
      </w:r>
      <w:proofErr w:type="spellEnd"/>
    </w:p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(подпись)</w:t>
      </w:r>
    </w:p>
    <w:p w:rsidR="00892207" w:rsidRDefault="00892207" w:rsidP="00892207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AB165C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AB165C">
        <w:rPr>
          <w:rFonts w:ascii="Times New Roman" w:eastAsia="Times New Roman" w:hAnsi="Times New Roman" w:cs="Times New Roman"/>
          <w:sz w:val="24"/>
          <w:szCs w:val="24"/>
        </w:rPr>
        <w:t xml:space="preserve"> 09.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AB165C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График ликвидации обучающимися академических задолженностей</w:t>
      </w:r>
      <w:bookmarkStart w:id="0" w:name="_GoBack"/>
      <w:bookmarkEnd w:id="0"/>
    </w:p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итогам летней экзаменационной сессии 20</w:t>
      </w:r>
      <w:r w:rsidR="00AB165C"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>/20</w:t>
      </w:r>
      <w:r w:rsidR="00AB165C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учебного года</w:t>
      </w:r>
    </w:p>
    <w:p w:rsidR="00892207" w:rsidRDefault="00892207" w:rsidP="00892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(первая повторная промежуточная аттестация)</w:t>
      </w:r>
    </w:p>
    <w:p w:rsidR="00892207" w:rsidRDefault="00892207" w:rsidP="008922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24165" w:type="dxa"/>
        <w:tblLayout w:type="fixed"/>
        <w:tblLook w:val="04A0"/>
      </w:tblPr>
      <w:tblGrid>
        <w:gridCol w:w="957"/>
        <w:gridCol w:w="3968"/>
        <w:gridCol w:w="3546"/>
        <w:gridCol w:w="3685"/>
        <w:gridCol w:w="2693"/>
        <w:gridCol w:w="2281"/>
        <w:gridCol w:w="2345"/>
        <w:gridCol w:w="2345"/>
        <w:gridCol w:w="2345"/>
      </w:tblGrid>
      <w:tr w:rsidR="00892207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07" w:rsidRDefault="00892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07" w:rsidRDefault="00892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07" w:rsidRDefault="00892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07" w:rsidRDefault="00892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07" w:rsidRDefault="00892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Корпус, аудитория</w:t>
            </w:r>
          </w:p>
        </w:tc>
      </w:tr>
      <w:tr w:rsidR="00892207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07" w:rsidRDefault="00892207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07" w:rsidRDefault="00892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Аврамов Захар Андреевич</w:t>
            </w:r>
          </w:p>
        </w:tc>
      </w:tr>
      <w:tr w:rsidR="00892207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07" w:rsidRDefault="00892207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07" w:rsidRDefault="008922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гр.бТБ-231</w:t>
            </w:r>
          </w:p>
          <w:p w:rsidR="00892207" w:rsidRDefault="008922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07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16.09.2026</w:t>
            </w:r>
          </w:p>
          <w:p w:rsidR="00EE7D23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23.09.2026</w:t>
            </w:r>
          </w:p>
          <w:p w:rsidR="00EE7D23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07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16:00-17:30</w:t>
            </w:r>
          </w:p>
          <w:p w:rsidR="00EE7D23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16:00-17:30</w:t>
            </w:r>
          </w:p>
          <w:p w:rsidR="00EE7D23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16:00-17:30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07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 бТБ-232</w:t>
            </w:r>
          </w:p>
          <w:p w:rsidR="00EE7D23" w:rsidRDefault="00EE7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16.09.2026</w:t>
            </w:r>
          </w:p>
          <w:p w:rsidR="00EE7D23" w:rsidRDefault="00EE7D23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23.09.2026</w:t>
            </w:r>
          </w:p>
          <w:p w:rsidR="00EE7D23" w:rsidRDefault="00EE7D23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16:00-17:30</w:t>
            </w:r>
          </w:p>
          <w:p w:rsidR="00EE7D23" w:rsidRDefault="00EE7D23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16:00-17:30</w:t>
            </w:r>
          </w:p>
          <w:p w:rsidR="00EE7D23" w:rsidRDefault="00EE7D23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16:00-17:30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Арифуллин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Евгений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Заудятович</w:t>
            </w:r>
            <w:proofErr w:type="spellEnd"/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гр.бЧС-251</w:t>
            </w:r>
          </w:p>
          <w:p w:rsidR="00EE7D23" w:rsidRDefault="00EE7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Организация и ведение аварийно-спасательных работ</w:t>
            </w:r>
          </w:p>
          <w:p w:rsidR="00EE7D23" w:rsidRDefault="00EE7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Основы профессиональной деятельности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8:30 - 17:50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14:20 - 19:35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8:30 - 14:20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8:30 - 17:50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14:20 - 19:35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гр.ПБ-221</w:t>
            </w:r>
          </w:p>
          <w:p w:rsidR="00EE7D23" w:rsidRDefault="00EE7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Производственная и пожарная автоматика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8:30 - 17:50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14:20 - 19:35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8:30 - 14:20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8:30 - 17:50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14:20 - 19:35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Архипов Михаил Иванович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гр.ПБ-221</w:t>
            </w:r>
          </w:p>
          <w:p w:rsidR="00EE7D23" w:rsidRDefault="00EE7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службы и подготовки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  <w:p w:rsidR="00EE7D23" w:rsidRDefault="00EE7D23" w:rsidP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10:00-12.00</w:t>
            </w:r>
          </w:p>
          <w:p w:rsidR="00EE7D23" w:rsidRDefault="00EE7D23" w:rsidP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10:00-12.00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Ашихмина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Валентиновна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гр.бТБ-231</w:t>
            </w:r>
          </w:p>
          <w:p w:rsidR="00EE7D23" w:rsidRDefault="00EE7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гр.бТБ-232</w:t>
            </w:r>
          </w:p>
          <w:p w:rsidR="00EE7D23" w:rsidRDefault="00EE7D23">
            <w:pPr>
              <w:tabs>
                <w:tab w:val="left" w:pos="289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Проектная деятельность</w:t>
            </w:r>
          </w:p>
          <w:p w:rsidR="00EE7D23" w:rsidRDefault="00EE7D23">
            <w:pPr>
              <w:tabs>
                <w:tab w:val="left" w:pos="289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Природоохранная деятельность организации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гр.ПБ-241, 242</w:t>
            </w:r>
          </w:p>
          <w:p w:rsidR="00EE7D23" w:rsidRDefault="00EE7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среды обитания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Вялова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Павловна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бЧС-241</w:t>
            </w:r>
          </w:p>
          <w:p w:rsidR="00EE7D23" w:rsidRDefault="00EE7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Проектно-конструкторская практика (инженерный практикум)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trHeight w:val="281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Головина Елена Ивановна</w:t>
            </w:r>
          </w:p>
        </w:tc>
        <w:tc>
          <w:tcPr>
            <w:tcW w:w="22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7D23" w:rsidRDefault="00EE7D23">
            <w:pPr>
              <w:ind w:right="9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гр.бТБ-232</w:t>
            </w:r>
          </w:p>
          <w:p w:rsidR="00EE7D23" w:rsidRDefault="00EE7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охраны труда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EE7D23" w:rsidRDefault="00EE7D23" w:rsidP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  <w:p w:rsidR="00EE7D23" w:rsidRDefault="00EE7D23" w:rsidP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13:35-14:00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13:35-14:00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Грошев Александр Дмитриевич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гр.ПБ-221</w:t>
            </w:r>
          </w:p>
          <w:p w:rsidR="00EE7D23" w:rsidRDefault="00EE7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Пожарная безопасность в строительстве</w:t>
            </w:r>
          </w:p>
          <w:p w:rsidR="00EE7D23" w:rsidRDefault="00EE7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  <w:p w:rsidR="007E22CA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Грошев Михаил Дмитриевич</w:t>
            </w:r>
          </w:p>
        </w:tc>
      </w:tr>
      <w:tr w:rsidR="00EE7D23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EE7D23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D23" w:rsidRDefault="00EE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гр.ПБ-251</w:t>
            </w:r>
          </w:p>
          <w:p w:rsidR="00EE7D23" w:rsidRDefault="00EE7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Пожарно-строевая подготовка</w:t>
            </w:r>
          </w:p>
          <w:p w:rsidR="00EE7D23" w:rsidRDefault="00EE7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Противопожарная служба гражданской обороны</w:t>
            </w:r>
            <w:r w:rsidR="007E22CA"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D23" w:rsidRDefault="007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гр.ПБ-241,242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Пожарно-строевая подготовка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гр.бТБ-231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гражданской защиты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Жидко Елена Александровна </w:t>
            </w:r>
          </w:p>
        </w:tc>
      </w:tr>
      <w:tr w:rsidR="00AB165C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гр.ПБ-231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 пожарной безопасности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14.09.2026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15.09.2026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17.09.2026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21.09.2026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22.09.2026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24.09.2026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28.09.2026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65C" w:rsidRDefault="00AB165C" w:rsidP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13:30-14.20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гр.бТБ-231</w:t>
            </w:r>
          </w:p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экономика пожарной безопасности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14.09.2026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15.09.2026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17.09.2026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21.09.2026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22.09.2026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24.09.2026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28.09.2026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65C" w:rsidRDefault="00AB165C" w:rsidP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13:30-14.20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 Александр Михайлович</w:t>
            </w:r>
          </w:p>
        </w:tc>
      </w:tr>
      <w:tr w:rsidR="00AB165C" w:rsidTr="00EE7D23">
        <w:trPr>
          <w:gridAfter w:val="4"/>
          <w:wAfter w:w="9316" w:type="dxa"/>
          <w:trHeight w:val="889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гр.ПБ-251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Лесные пожары и борьба с ними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17.09.2026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24.09.2026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25.09.2026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13:30-14.20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гр.ПБ-231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Прогнозирование опасных факторов пожара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17.09.2026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24.09.2026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25.09.2026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13:30-14.20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гр.ПБ-221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Здания, сооружения и их устойчивость при пожаре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17.09.2026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24.09.2026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25.09.2026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13:30-14.20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  <w:trHeight w:val="269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Иванова Ирина Александрова</w:t>
            </w:r>
          </w:p>
        </w:tc>
      </w:tr>
      <w:tr w:rsidR="00AB165C" w:rsidTr="00EE7D23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гр.ПБ-241,242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Экологическая безопасность при пожарах и ЧС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гр.ПБ-231</w:t>
            </w:r>
          </w:p>
          <w:p w:rsidR="00AB165C" w:rsidRDefault="00AB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Пожароопасность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природных систем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Проектная деятельность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гр.бТБ-231</w:t>
            </w:r>
          </w:p>
          <w:p w:rsidR="00AB165C" w:rsidRDefault="00AB16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Пожароопасность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природных систем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Ильина Надежда Владимировна</w:t>
            </w:r>
          </w:p>
        </w:tc>
      </w:tr>
      <w:tr w:rsidR="00AB165C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гр.бЧС-241</w:t>
            </w:r>
          </w:p>
          <w:p w:rsidR="00AB165C" w:rsidRDefault="00AB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Надежность технических систем и техногенный риск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гр.ПБ-231</w:t>
            </w:r>
          </w:p>
          <w:p w:rsidR="00AB165C" w:rsidRDefault="00AB16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Надежность технических систем и техногенный риск</w:t>
            </w:r>
          </w:p>
          <w:p w:rsidR="00AB165C" w:rsidRDefault="00AB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Компьютерные технологии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65C" w:rsidRDefault="00AB165C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Исакова Нина Николаевна</w:t>
            </w:r>
          </w:p>
        </w:tc>
      </w:tr>
      <w:tr w:rsidR="00AB165C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ПБ-221</w:t>
            </w:r>
          </w:p>
          <w:p w:rsidR="00AB165C" w:rsidRDefault="00AB165C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Расследование пожаров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16.09.2026</w:t>
            </w:r>
          </w:p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24.09.2026</w:t>
            </w:r>
          </w:p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AB165C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65C" w:rsidRDefault="00AB165C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65C" w:rsidRDefault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Квашнина Галина Анатольевна (Федянин Виталий Иванович)</w:t>
            </w: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гр.бТБ-251</w:t>
            </w:r>
          </w:p>
          <w:p w:rsidR="006370D1" w:rsidRDefault="00637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Правовые основы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техносферной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ПБ-221</w:t>
            </w:r>
          </w:p>
          <w:p w:rsidR="006370D1" w:rsidRDefault="006370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управление в области обеспечения пожарной безопасности</w:t>
            </w:r>
          </w:p>
          <w:p w:rsidR="006370D1" w:rsidRDefault="006370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Кочегаров Алексей Викторович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гр.ПБ-231</w:t>
            </w:r>
          </w:p>
          <w:p w:rsidR="006370D1" w:rsidRDefault="00637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Пожарная техника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гр.бТБ-231, 232</w:t>
            </w:r>
          </w:p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Прикладные задачи применения систем защиты объектов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Овчинникова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 Валентиновна</w:t>
            </w: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 бТБ-232</w:t>
            </w:r>
          </w:p>
          <w:p w:rsidR="006370D1" w:rsidRDefault="006370D1" w:rsidP="00B6651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картографического и дистанционного исследования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техносферной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безопасности</w:t>
            </w:r>
          </w:p>
          <w:p w:rsidR="006370D1" w:rsidRDefault="006370D1" w:rsidP="00B6651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Природносоциальные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риски</w:t>
            </w:r>
          </w:p>
          <w:p w:rsidR="006370D1" w:rsidRDefault="006370D1" w:rsidP="00B6651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Экология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техносферы</w:t>
            </w:r>
            <w:proofErr w:type="spellEnd"/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 w:rsidP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6370D1" w:rsidRDefault="006370D1" w:rsidP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6370D1" w:rsidRDefault="006370D1" w:rsidP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6370D1" w:rsidRDefault="006370D1" w:rsidP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6370D1" w:rsidRDefault="006370D1" w:rsidP="00AB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Однолько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Андрей Андреевич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tabs>
                <w:tab w:val="left" w:pos="2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гр.ПБ-221</w:t>
            </w:r>
          </w:p>
          <w:p w:rsidR="006370D1" w:rsidRDefault="00637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пожарной тактики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12:00-13:00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  <w:p w:rsidR="006370D1" w:rsidRDefault="006370D1" w:rsidP="0000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Павленко Анастасия Анатольевна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гр.бЧС-241</w:t>
            </w:r>
          </w:p>
          <w:p w:rsidR="006370D1" w:rsidRDefault="00637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6370D1" w:rsidRDefault="006370D1" w:rsidP="0000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6370D1" w:rsidRDefault="006370D1" w:rsidP="0000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14..09.2026</w:t>
            </w:r>
          </w:p>
          <w:p w:rsidR="006370D1" w:rsidRDefault="006370D1" w:rsidP="0000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6370D1" w:rsidRDefault="006370D1" w:rsidP="0000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6370D1" w:rsidRDefault="006370D1" w:rsidP="0000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6370D1" w:rsidRDefault="006370D1" w:rsidP="0000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00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16:00-17:40</w:t>
            </w: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16:05-17:40</w:t>
            </w: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гр.ПБ-241,242</w:t>
            </w:r>
          </w:p>
          <w:p w:rsidR="006370D1" w:rsidRDefault="00637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Физико-химические основы развития и тушения пожара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16:00-17:40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16:05-17:40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гр.ПБ-241,242</w:t>
            </w:r>
          </w:p>
          <w:p w:rsidR="006370D1" w:rsidRDefault="00637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 горения и взрыва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16:00-17:40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16:05-17:40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Сушко Елена Анатольевна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гр.бТБ-231</w:t>
            </w:r>
          </w:p>
          <w:p w:rsidR="006370D1" w:rsidRDefault="00637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Пожарная безопасность электроустановок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 w:rsidP="00E6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Шуткин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Александр Николаевич</w:t>
            </w:r>
          </w:p>
        </w:tc>
      </w:tr>
      <w:tr w:rsidR="006370D1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гр.бЧС-241</w:t>
            </w:r>
          </w:p>
          <w:p w:rsidR="006370D1" w:rsidRDefault="006370D1" w:rsidP="00B66510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Надзор и контроль в сфере безопасности</w:t>
            </w:r>
          </w:p>
          <w:p w:rsidR="006370D1" w:rsidRDefault="006370D1" w:rsidP="00B66510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защиты населения и территорий от ЧС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12:00 - 13:00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Федянин Виталий Иванович</w:t>
            </w: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 бЧС-251</w:t>
            </w:r>
          </w:p>
          <w:p w:rsidR="006370D1" w:rsidRDefault="00637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Ознакомительная практика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 ПБ-251</w:t>
            </w:r>
          </w:p>
          <w:p w:rsidR="006370D1" w:rsidRDefault="00637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Ознакомительная практика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 ПБ-241, 242</w:t>
            </w:r>
          </w:p>
          <w:p w:rsidR="006370D1" w:rsidRDefault="00637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Служебная практика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 ПБ-231</w:t>
            </w:r>
          </w:p>
          <w:p w:rsidR="006370D1" w:rsidRDefault="00637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Организационно-служебная практика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EE7D23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гр.ПБ-231</w:t>
            </w:r>
          </w:p>
          <w:p w:rsidR="006370D1" w:rsidRDefault="00637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гр.бТБ-231</w:t>
            </w:r>
          </w:p>
          <w:p w:rsidR="006370D1" w:rsidRDefault="00637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работы с кадрами в организации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6370D1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0D1" w:rsidRDefault="00637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 ПБ-221</w:t>
            </w:r>
          </w:p>
          <w:p w:rsidR="006370D1" w:rsidRDefault="00637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Технологическая (проектно-технологическая) практика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6370D1" w:rsidRDefault="006370D1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0D1" w:rsidRDefault="006370D1" w:rsidP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</w:tbl>
    <w:p w:rsidR="00892207" w:rsidRDefault="00892207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207" w:rsidRDefault="00892207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207" w:rsidRDefault="00892207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207" w:rsidRDefault="00892207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510" w:rsidRDefault="00B66510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510" w:rsidRDefault="00B66510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510" w:rsidRDefault="00B66510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510" w:rsidRDefault="00B66510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510" w:rsidRDefault="00B66510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510" w:rsidRDefault="00B66510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510" w:rsidRDefault="00B66510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510" w:rsidRDefault="00B66510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510" w:rsidRDefault="00B66510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207" w:rsidRDefault="00892207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24165" w:type="dxa"/>
        <w:tblLayout w:type="fixed"/>
        <w:tblLook w:val="04A0"/>
      </w:tblPr>
      <w:tblGrid>
        <w:gridCol w:w="957"/>
        <w:gridCol w:w="3968"/>
        <w:gridCol w:w="3546"/>
        <w:gridCol w:w="3685"/>
        <w:gridCol w:w="2693"/>
        <w:gridCol w:w="2281"/>
        <w:gridCol w:w="2345"/>
        <w:gridCol w:w="2345"/>
        <w:gridCol w:w="2345"/>
      </w:tblGrid>
      <w:tr w:rsidR="00B66510" w:rsidTr="00B66510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Корпус, аудитория</w:t>
            </w:r>
          </w:p>
        </w:tc>
      </w:tr>
      <w:tr w:rsidR="00B66510" w:rsidTr="00B66510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Арифуллин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Евгений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Заудятович</w:t>
            </w:r>
            <w:proofErr w:type="spellEnd"/>
          </w:p>
        </w:tc>
      </w:tr>
      <w:tr w:rsidR="00B66510" w:rsidTr="00B66510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гр.мПБ-251</w:t>
            </w:r>
          </w:p>
          <w:p w:rsidR="00B66510" w:rsidRDefault="00B66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Технологическая (проектно-технологическая практика)</w:t>
            </w:r>
          </w:p>
          <w:p w:rsidR="00B66510" w:rsidRDefault="00B66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8:30 - 17:50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14:20 - 19:35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8:30 - 14:20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8:30 - 17:50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14:20 - 19:35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B66510" w:rsidTr="00B66510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Ашихмина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Валентиновна</w:t>
            </w:r>
          </w:p>
        </w:tc>
      </w:tr>
      <w:tr w:rsidR="00B66510" w:rsidTr="00B66510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гр.мЭЭ-251</w:t>
            </w:r>
          </w:p>
          <w:p w:rsidR="00B66510" w:rsidRDefault="00B6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Комплексный экологический мониторинг состояния окружающей среды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9:00 - 15:00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B66510" w:rsidTr="00B66510">
        <w:trPr>
          <w:trHeight w:val="281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Головина Елена Ивановна</w:t>
            </w:r>
          </w:p>
        </w:tc>
        <w:tc>
          <w:tcPr>
            <w:tcW w:w="22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66510" w:rsidRDefault="00B66510">
            <w:pPr>
              <w:ind w:right="9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B66510" w:rsidTr="00B66510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гр.мЭЭ-251</w:t>
            </w:r>
          </w:p>
          <w:p w:rsidR="00B66510" w:rsidRDefault="00B66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навыков профессиональной деятельности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13:35-14:00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13:35-14:00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B66510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Жидко Елена Александровна </w:t>
            </w:r>
          </w:p>
        </w:tc>
      </w:tr>
      <w:tr w:rsidR="00B66510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гр.мЭЭ-251</w:t>
            </w:r>
          </w:p>
          <w:p w:rsidR="00B66510" w:rsidRDefault="00B6651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управление природопользованием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14.09.2026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15.09.2026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17.09.2026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21.09.2026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22.09.2026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24.09.2026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28.09.2026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13:30-14.20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B66510" w:rsidTr="00B66510">
        <w:trPr>
          <w:gridAfter w:val="4"/>
          <w:wAfter w:w="9316" w:type="dxa"/>
          <w:trHeight w:val="269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Иванова Ирина Александрова</w:t>
            </w:r>
          </w:p>
        </w:tc>
      </w:tr>
      <w:tr w:rsidR="00B66510" w:rsidTr="00B66510">
        <w:trPr>
          <w:gridAfter w:val="4"/>
          <w:wAfter w:w="9316" w:type="dxa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гр.мКНС-251, 252</w:t>
            </w:r>
          </w:p>
          <w:p w:rsidR="00B66510" w:rsidRDefault="00B6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B66510" w:rsidTr="00B66510">
        <w:trPr>
          <w:gridAfter w:val="4"/>
          <w:wAfter w:w="9316" w:type="dxa"/>
          <w:trHeight w:val="276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гр.мЭЭ-251</w:t>
            </w:r>
          </w:p>
          <w:p w:rsidR="00B66510" w:rsidRDefault="00B66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Проектная деятельность</w:t>
            </w:r>
          </w:p>
          <w:p w:rsidR="00B66510" w:rsidRDefault="00B6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Экологическая безопасность и устойчивое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</w:t>
            </w:r>
            <w:proofErr w:type="spellEnd"/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10:15 - 12:00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9:00 - 12:00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7101</w:t>
            </w:r>
          </w:p>
        </w:tc>
      </w:tr>
      <w:tr w:rsidR="00B66510" w:rsidTr="00B66510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Каргашилов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Дмитрий Валентинович</w:t>
            </w:r>
          </w:p>
        </w:tc>
      </w:tr>
      <w:tr w:rsidR="00B66510" w:rsidTr="00B66510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 мКНС-251, 252</w:t>
            </w:r>
          </w:p>
          <w:p w:rsidR="00B66510" w:rsidRDefault="00B66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Ознакомительная практика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21.09.2026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13:30 - 14:20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15:00 - 16:00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13:00 - 14:20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15:00 - 16:00</w:t>
            </w:r>
          </w:p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13:30 - 14:20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7101</w:t>
            </w:r>
          </w:p>
        </w:tc>
      </w:tr>
      <w:tr w:rsidR="00B66510" w:rsidTr="00B66510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Сергей Дмитриевич</w:t>
            </w:r>
          </w:p>
        </w:tc>
      </w:tr>
      <w:tr w:rsidR="00B66510" w:rsidTr="00B66510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 мКНС_251, 252</w:t>
            </w:r>
          </w:p>
          <w:p w:rsidR="00B66510" w:rsidRDefault="00B66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Качество в строительстве</w:t>
            </w:r>
          </w:p>
          <w:p w:rsidR="00B66510" w:rsidRDefault="00B66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Научно- исследовательская работа (получение первичных навыков научно-исследовательской работы)</w:t>
            </w:r>
          </w:p>
          <w:p w:rsidR="00B66510" w:rsidRDefault="00B66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 Обследование строительных материалов и конструкций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7101</w:t>
            </w:r>
          </w:p>
        </w:tc>
      </w:tr>
      <w:tr w:rsidR="00B66510" w:rsidTr="00B66510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Старцев Владимир Николаевич</w:t>
            </w:r>
          </w:p>
        </w:tc>
      </w:tr>
      <w:tr w:rsidR="00B66510" w:rsidTr="00B66510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гр.мКНС-251, 252</w:t>
            </w:r>
          </w:p>
          <w:p w:rsidR="00B66510" w:rsidRDefault="00B66510" w:rsidP="00B6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технического состояния конструкций зданий и сооружений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CA1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  <w:p w:rsidR="00CA1F82" w:rsidRDefault="00CA1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CA1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10:00-14:20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7101</w:t>
            </w:r>
          </w:p>
        </w:tc>
      </w:tr>
      <w:tr w:rsidR="00B66510" w:rsidTr="00B66510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Сушко Елена Анатольевна</w:t>
            </w:r>
          </w:p>
        </w:tc>
      </w:tr>
      <w:tr w:rsidR="00B66510" w:rsidTr="00B66510">
        <w:trPr>
          <w:gridAfter w:val="4"/>
          <w:wAfter w:w="9316" w:type="dxa"/>
          <w:trHeight w:val="7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гр.мЭЭ-251</w:t>
            </w:r>
          </w:p>
          <w:p w:rsidR="00B66510" w:rsidRDefault="00B6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Экологическая экспертиза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13:30-14:20</w:t>
            </w:r>
          </w:p>
          <w:p w:rsidR="00B66510" w:rsidRDefault="00B66510" w:rsidP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510" w:rsidRDefault="00B6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7101</w:t>
            </w:r>
          </w:p>
        </w:tc>
      </w:tr>
    </w:tbl>
    <w:p w:rsidR="00B66510" w:rsidRDefault="00B66510" w:rsidP="00B665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207" w:rsidRDefault="00892207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207" w:rsidRDefault="00892207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207" w:rsidRDefault="00892207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207" w:rsidRDefault="00892207" w:rsidP="00892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D5E" w:rsidRDefault="00F60D5E"/>
    <w:sectPr w:rsidR="00F60D5E" w:rsidSect="008922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70774"/>
    <w:multiLevelType w:val="hybridMultilevel"/>
    <w:tmpl w:val="DAD80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85591F"/>
    <w:multiLevelType w:val="hybridMultilevel"/>
    <w:tmpl w:val="DAD80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AB036D"/>
    <w:multiLevelType w:val="hybridMultilevel"/>
    <w:tmpl w:val="770213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615BB0"/>
    <w:multiLevelType w:val="multilevel"/>
    <w:tmpl w:val="915E368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savePreviewPicture/>
  <w:compat/>
  <w:rsids>
    <w:rsidRoot w:val="00892207"/>
    <w:rsid w:val="00006E5F"/>
    <w:rsid w:val="005221ED"/>
    <w:rsid w:val="006370D1"/>
    <w:rsid w:val="007E22CA"/>
    <w:rsid w:val="00892207"/>
    <w:rsid w:val="008B0400"/>
    <w:rsid w:val="009500A2"/>
    <w:rsid w:val="00AB165C"/>
    <w:rsid w:val="00B66510"/>
    <w:rsid w:val="00CA1F82"/>
    <w:rsid w:val="00E02825"/>
    <w:rsid w:val="00E6537C"/>
    <w:rsid w:val="00EE7D23"/>
    <w:rsid w:val="00F4741C"/>
    <w:rsid w:val="00F60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207"/>
    <w:pPr>
      <w:ind w:left="720"/>
      <w:contextualSpacing/>
    </w:pPr>
  </w:style>
  <w:style w:type="table" w:styleId="a4">
    <w:name w:val="Table Grid"/>
    <w:basedOn w:val="a1"/>
    <w:uiPriority w:val="59"/>
    <w:rsid w:val="008922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susacheva</dc:creator>
  <cp:lastModifiedBy>susacheva</cp:lastModifiedBy>
  <cp:revision>2</cp:revision>
  <cp:lastPrinted>2026-09-10T10:06:00Z</cp:lastPrinted>
  <dcterms:created xsi:type="dcterms:W3CDTF">2026-09-10T10:27:00Z</dcterms:created>
  <dcterms:modified xsi:type="dcterms:W3CDTF">2026-09-10T10:27:00Z</dcterms:modified>
</cp:coreProperties>
</file>