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F8" w:rsidRDefault="001555F8">
      <w:pPr>
        <w:rPr>
          <w:rFonts w:ascii="Times New Roman" w:hAnsi="Times New Roman" w:cs="Times New Roman"/>
          <w:b/>
          <w:sz w:val="28"/>
          <w:szCs w:val="28"/>
        </w:rPr>
      </w:pPr>
    </w:p>
    <w:p w:rsidR="001555F8" w:rsidRDefault="001555F8" w:rsidP="001555F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документы для оформления приглашения:</w:t>
      </w:r>
    </w:p>
    <w:p w:rsidR="00C02524" w:rsidRDefault="00C02524" w:rsidP="001555F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524" w:rsidRPr="001555F8" w:rsidRDefault="00C02524" w:rsidP="00C02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5F8">
        <w:rPr>
          <w:rFonts w:ascii="Times New Roman" w:hAnsi="Times New Roman" w:cs="Times New Roman"/>
          <w:sz w:val="28"/>
          <w:szCs w:val="28"/>
        </w:rPr>
        <w:t xml:space="preserve">Хорошо читаемая </w:t>
      </w:r>
      <w:r w:rsidRPr="001555F8">
        <w:rPr>
          <w:rFonts w:ascii="Times New Roman" w:hAnsi="Times New Roman" w:cs="Times New Roman"/>
          <w:b/>
          <w:sz w:val="28"/>
          <w:szCs w:val="28"/>
        </w:rPr>
        <w:t>копия паспорта</w:t>
      </w:r>
      <w:r w:rsidRPr="001555F8">
        <w:rPr>
          <w:rFonts w:ascii="Times New Roman" w:hAnsi="Times New Roman" w:cs="Times New Roman"/>
          <w:sz w:val="28"/>
          <w:szCs w:val="28"/>
        </w:rPr>
        <w:t xml:space="preserve"> </w:t>
      </w:r>
      <w:r w:rsidRPr="001555F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5C7564" w:rsidRPr="001555F8">
        <w:rPr>
          <w:rFonts w:ascii="Times New Roman" w:hAnsi="Times New Roman" w:cs="Times New Roman"/>
          <w:sz w:val="28"/>
          <w:szCs w:val="28"/>
          <w:u w:val="single"/>
        </w:rPr>
        <w:t>2-х</w:t>
      </w:r>
      <w:r w:rsidRPr="001555F8">
        <w:rPr>
          <w:rFonts w:ascii="Times New Roman" w:hAnsi="Times New Roman" w:cs="Times New Roman"/>
          <w:sz w:val="28"/>
          <w:szCs w:val="28"/>
          <w:u w:val="single"/>
        </w:rPr>
        <w:t xml:space="preserve"> экземплярах</w:t>
      </w:r>
    </w:p>
    <w:p w:rsidR="001555F8" w:rsidRDefault="009628D2" w:rsidP="00C02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="001555F8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55F8">
        <w:rPr>
          <w:rFonts w:ascii="Times New Roman" w:hAnsi="Times New Roman" w:cs="Times New Roman"/>
          <w:sz w:val="28"/>
          <w:szCs w:val="28"/>
        </w:rPr>
        <w:t xml:space="preserve"> паспорта</w:t>
      </w:r>
    </w:p>
    <w:p w:rsidR="00A16D4C" w:rsidRDefault="00A16D4C" w:rsidP="00C02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или приказ, где обучается приглашаемое лицо</w:t>
      </w:r>
    </w:p>
    <w:p w:rsidR="00A16D4C" w:rsidRDefault="00A16D4C" w:rsidP="00C02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Заполненная заявка на приглашение.</w:t>
      </w:r>
    </w:p>
    <w:p w:rsidR="001555F8" w:rsidRDefault="001555F8" w:rsidP="00C02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5F8">
        <w:rPr>
          <w:rFonts w:ascii="Times New Roman" w:hAnsi="Times New Roman" w:cs="Times New Roman"/>
          <w:sz w:val="28"/>
          <w:szCs w:val="28"/>
        </w:rPr>
        <w:t xml:space="preserve">Хорошо читаемая </w:t>
      </w:r>
      <w:r w:rsidRPr="001555F8">
        <w:rPr>
          <w:rFonts w:ascii="Times New Roman" w:hAnsi="Times New Roman" w:cs="Times New Roman"/>
          <w:b/>
          <w:sz w:val="28"/>
          <w:szCs w:val="28"/>
        </w:rPr>
        <w:t>копия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на жительства (ВНЖ) переведенная и заверенная нотариусом, если приглашение делается не в стране гражданской принадлежности</w:t>
      </w:r>
      <w:r w:rsidR="00A16D4C">
        <w:rPr>
          <w:rFonts w:ascii="Times New Roman" w:hAnsi="Times New Roman" w:cs="Times New Roman"/>
          <w:b/>
          <w:sz w:val="28"/>
          <w:szCs w:val="28"/>
        </w:rPr>
        <w:t>-2 экземпляра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6D4C">
        <w:rPr>
          <w:rFonts w:ascii="Times New Roman" w:hAnsi="Times New Roman" w:cs="Times New Roman"/>
        </w:rPr>
        <w:t>Например,</w:t>
      </w:r>
      <w:r w:rsidR="00A16D4C">
        <w:rPr>
          <w:rFonts w:ascii="Times New Roman" w:hAnsi="Times New Roman" w:cs="Times New Roman"/>
        </w:rPr>
        <w:t xml:space="preserve"> если </w:t>
      </w:r>
      <w:r w:rsidRPr="00A16D4C">
        <w:rPr>
          <w:rFonts w:ascii="Times New Roman" w:hAnsi="Times New Roman" w:cs="Times New Roman"/>
        </w:rPr>
        <w:t>гражданин Туркменистана</w:t>
      </w:r>
      <w:r w:rsidR="00A16D4C" w:rsidRPr="00A16D4C">
        <w:rPr>
          <w:rFonts w:ascii="Times New Roman" w:hAnsi="Times New Roman" w:cs="Times New Roman"/>
        </w:rPr>
        <w:t xml:space="preserve"> </w:t>
      </w:r>
      <w:r w:rsidR="00992F2E">
        <w:rPr>
          <w:rFonts w:ascii="Times New Roman" w:hAnsi="Times New Roman" w:cs="Times New Roman"/>
        </w:rPr>
        <w:t>предполагает получить</w:t>
      </w:r>
      <w:r w:rsidR="00A16D4C">
        <w:rPr>
          <w:rFonts w:ascii="Times New Roman" w:hAnsi="Times New Roman" w:cs="Times New Roman"/>
        </w:rPr>
        <w:t xml:space="preserve"> </w:t>
      </w:r>
      <w:r w:rsidR="00A16D4C" w:rsidRPr="00A16D4C">
        <w:rPr>
          <w:rFonts w:ascii="Times New Roman" w:hAnsi="Times New Roman" w:cs="Times New Roman"/>
        </w:rPr>
        <w:t>визу в Турции.</w:t>
      </w:r>
    </w:p>
    <w:p w:rsidR="009628D2" w:rsidRPr="00B04072" w:rsidRDefault="009628D2" w:rsidP="00C02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072">
        <w:rPr>
          <w:rFonts w:ascii="Times New Roman" w:hAnsi="Times New Roman" w:cs="Times New Roman"/>
          <w:sz w:val="28"/>
          <w:szCs w:val="28"/>
        </w:rPr>
        <w:t>Срок окончания действия паспорта должен быть минимум 1 год 8 месяцев</w:t>
      </w:r>
    </w:p>
    <w:p w:rsidR="00A16D4C" w:rsidRPr="00B04072" w:rsidRDefault="00A16D4C" w:rsidP="00A16D4C">
      <w:pPr>
        <w:pStyle w:val="a3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6D4C" w:rsidRPr="00186190" w:rsidRDefault="00A16D4C" w:rsidP="00A16D4C">
      <w:pPr>
        <w:rPr>
          <w:rFonts w:ascii="Times New Roman" w:hAnsi="Times New Roman" w:cs="Times New Roman"/>
          <w:b/>
          <w:sz w:val="28"/>
          <w:szCs w:val="28"/>
        </w:rPr>
      </w:pPr>
      <w:r w:rsidRPr="0018619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16D4C" w:rsidRPr="00186190" w:rsidRDefault="00A16D4C" w:rsidP="00A16D4C">
      <w:pPr>
        <w:rPr>
          <w:rFonts w:ascii="Times New Roman" w:hAnsi="Times New Roman" w:cs="Times New Roman"/>
          <w:b/>
          <w:sz w:val="28"/>
          <w:szCs w:val="28"/>
        </w:rPr>
      </w:pPr>
      <w:r w:rsidRPr="00186190">
        <w:rPr>
          <w:rFonts w:ascii="Times New Roman" w:hAnsi="Times New Roman" w:cs="Times New Roman"/>
          <w:b/>
          <w:sz w:val="28"/>
          <w:szCs w:val="28"/>
        </w:rPr>
        <w:t xml:space="preserve">в отдел паспортно-визовой службы </w:t>
      </w:r>
      <w:r>
        <w:rPr>
          <w:rFonts w:ascii="Times New Roman" w:hAnsi="Times New Roman" w:cs="Times New Roman"/>
          <w:b/>
          <w:sz w:val="28"/>
          <w:szCs w:val="28"/>
        </w:rPr>
        <w:t>УМП</w:t>
      </w:r>
    </w:p>
    <w:p w:rsidR="00A16D4C" w:rsidRDefault="00A16D4C" w:rsidP="00A16D4C">
      <w:pPr>
        <w:rPr>
          <w:rFonts w:ascii="Times New Roman" w:hAnsi="Times New Roman" w:cs="Times New Roman"/>
          <w:b/>
          <w:sz w:val="28"/>
          <w:szCs w:val="28"/>
        </w:rPr>
      </w:pPr>
      <w:r w:rsidRPr="00186190">
        <w:rPr>
          <w:rFonts w:ascii="Times New Roman" w:hAnsi="Times New Roman" w:cs="Times New Roman"/>
          <w:b/>
          <w:sz w:val="28"/>
          <w:szCs w:val="28"/>
        </w:rPr>
        <w:t>на оформление приглашения на въе</w:t>
      </w:r>
      <w:proofErr w:type="gramStart"/>
      <w:r w:rsidRPr="00186190">
        <w:rPr>
          <w:rFonts w:ascii="Times New Roman" w:hAnsi="Times New Roman" w:cs="Times New Roman"/>
          <w:b/>
          <w:sz w:val="28"/>
          <w:szCs w:val="28"/>
        </w:rPr>
        <w:t>зд в РФ</w:t>
      </w:r>
      <w:proofErr w:type="gramEnd"/>
    </w:p>
    <w:p w:rsidR="00A16D4C" w:rsidRDefault="00A16D4C" w:rsidP="00A16D4C">
      <w:pPr>
        <w:rPr>
          <w:rFonts w:ascii="Arial" w:hAnsi="Arial" w:cs="Arial"/>
          <w:b/>
          <w:sz w:val="16"/>
          <w:szCs w:val="16"/>
        </w:rPr>
      </w:pPr>
    </w:p>
    <w:p w:rsidR="00A16D4C" w:rsidRPr="00A16D4C" w:rsidRDefault="00A16D4C" w:rsidP="00A16D4C">
      <w:pPr>
        <w:rPr>
          <w:rFonts w:ascii="Times New Roman" w:hAnsi="Times New Roman" w:cs="Times New Roman"/>
          <w:b/>
          <w:sz w:val="24"/>
          <w:szCs w:val="24"/>
        </w:rPr>
      </w:pPr>
      <w:r w:rsidRPr="00A16D4C">
        <w:rPr>
          <w:rFonts w:ascii="Times New Roman" w:hAnsi="Times New Roman" w:cs="Times New Roman"/>
          <w:b/>
          <w:sz w:val="24"/>
          <w:szCs w:val="24"/>
        </w:rPr>
        <w:t>Сведения о приглашаемом лице</w:t>
      </w:r>
    </w:p>
    <w:p w:rsidR="00A16D4C" w:rsidRPr="00A16D4C" w:rsidRDefault="00A16D4C" w:rsidP="00A16D4C">
      <w:pPr>
        <w:pStyle w:val="a3"/>
        <w:ind w:left="927" w:firstLine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5528"/>
        <w:gridCol w:w="3962"/>
      </w:tblGrid>
      <w:tr w:rsidR="001555F8" w:rsidTr="00A16D4C">
        <w:tc>
          <w:tcPr>
            <w:tcW w:w="568" w:type="dxa"/>
          </w:tcPr>
          <w:p w:rsidR="001555F8" w:rsidRPr="00C800AE" w:rsidRDefault="00A16D4C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1555F8" w:rsidRPr="00C800AE" w:rsidRDefault="001555F8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 Фамилия  </w:t>
            </w:r>
            <w:r w:rsidRPr="00C80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русском</w:t>
            </w: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962" w:type="dxa"/>
          </w:tcPr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F8" w:rsidTr="00A16D4C">
        <w:tc>
          <w:tcPr>
            <w:tcW w:w="568" w:type="dxa"/>
          </w:tcPr>
          <w:p w:rsidR="001555F8" w:rsidRPr="00C800AE" w:rsidRDefault="00A16D4C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:rsidR="001555F8" w:rsidRPr="00C800AE" w:rsidRDefault="001555F8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Имя/имена </w:t>
            </w:r>
            <w:r w:rsidRPr="00C80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русском</w:t>
            </w: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962" w:type="dxa"/>
          </w:tcPr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F8" w:rsidTr="00A16D4C">
        <w:tc>
          <w:tcPr>
            <w:tcW w:w="568" w:type="dxa"/>
          </w:tcPr>
          <w:p w:rsidR="001555F8" w:rsidRPr="00C800AE" w:rsidRDefault="00A16D4C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1555F8" w:rsidRPr="00C800AE" w:rsidRDefault="001555F8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Pr="00C80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латинскими буквами как  указано в паспорте</w:t>
            </w: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962" w:type="dxa"/>
          </w:tcPr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F8" w:rsidTr="00A16D4C">
        <w:tc>
          <w:tcPr>
            <w:tcW w:w="568" w:type="dxa"/>
          </w:tcPr>
          <w:p w:rsidR="001555F8" w:rsidRPr="00C800AE" w:rsidRDefault="00A16D4C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1555F8" w:rsidRPr="00C800AE" w:rsidRDefault="001555F8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Имя/имена </w:t>
            </w:r>
            <w:r w:rsidRPr="00C80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латинскими буквами как  указано в паспорте</w:t>
            </w: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962" w:type="dxa"/>
          </w:tcPr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F8" w:rsidTr="00A16D4C">
        <w:tc>
          <w:tcPr>
            <w:tcW w:w="568" w:type="dxa"/>
          </w:tcPr>
          <w:p w:rsidR="001555F8" w:rsidRPr="00C800AE" w:rsidRDefault="00A16D4C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:rsidR="00A16D4C" w:rsidRPr="00C800AE" w:rsidRDefault="00A16D4C" w:rsidP="00992F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рождения </w:t>
            </w:r>
          </w:p>
          <w:p w:rsidR="001555F8" w:rsidRPr="00C800AE" w:rsidRDefault="001555F8" w:rsidP="001555F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1555F8" w:rsidRPr="00992F2E" w:rsidRDefault="001555F8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4C" w:rsidTr="00A16D4C">
        <w:tc>
          <w:tcPr>
            <w:tcW w:w="568" w:type="dxa"/>
          </w:tcPr>
          <w:p w:rsidR="00A16D4C" w:rsidRPr="00C800AE" w:rsidRDefault="002C4A12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vAlign w:val="center"/>
          </w:tcPr>
          <w:p w:rsidR="00A16D4C" w:rsidRPr="00C800AE" w:rsidRDefault="00A16D4C" w:rsidP="00C800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Место рождени</w:t>
            </w:r>
            <w:proofErr w:type="gramStart"/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00AE" w:rsidRPr="00C80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род)</w:t>
            </w:r>
          </w:p>
        </w:tc>
        <w:tc>
          <w:tcPr>
            <w:tcW w:w="3962" w:type="dxa"/>
          </w:tcPr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4C" w:rsidTr="00A16D4C">
        <w:tc>
          <w:tcPr>
            <w:tcW w:w="568" w:type="dxa"/>
          </w:tcPr>
          <w:p w:rsidR="00A16D4C" w:rsidRPr="00C800AE" w:rsidRDefault="002C4A12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vAlign w:val="center"/>
          </w:tcPr>
          <w:p w:rsidR="00A16D4C" w:rsidRPr="00C800AE" w:rsidRDefault="00A16D4C" w:rsidP="00992F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Государство постоянного проживани</w:t>
            </w:r>
            <w:proofErr w:type="gramStart"/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 страна, город)</w:t>
            </w:r>
          </w:p>
        </w:tc>
        <w:tc>
          <w:tcPr>
            <w:tcW w:w="3962" w:type="dxa"/>
          </w:tcPr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4C" w:rsidTr="00A16D4C">
        <w:tc>
          <w:tcPr>
            <w:tcW w:w="568" w:type="dxa"/>
          </w:tcPr>
          <w:p w:rsidR="00A16D4C" w:rsidRPr="00C800AE" w:rsidRDefault="002C4A12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vAlign w:val="center"/>
          </w:tcPr>
          <w:p w:rsidR="00A16D4C" w:rsidRPr="00C800AE" w:rsidRDefault="00A16D4C" w:rsidP="00992F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Место получения визы </w:t>
            </w:r>
            <w:r w:rsidR="00C800AE" w:rsidRPr="00C80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страна, город):</w:t>
            </w:r>
          </w:p>
        </w:tc>
        <w:tc>
          <w:tcPr>
            <w:tcW w:w="3962" w:type="dxa"/>
          </w:tcPr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4C" w:rsidTr="00A16D4C">
        <w:tc>
          <w:tcPr>
            <w:tcW w:w="568" w:type="dxa"/>
          </w:tcPr>
          <w:p w:rsidR="00A16D4C" w:rsidRPr="00C800AE" w:rsidRDefault="002C4A12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vAlign w:val="center"/>
          </w:tcPr>
          <w:p w:rsidR="00A16D4C" w:rsidRPr="00C800AE" w:rsidRDefault="006E072B" w:rsidP="006E072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Адрес  предполагаемого проживания в Воронеже</w:t>
            </w:r>
          </w:p>
        </w:tc>
        <w:tc>
          <w:tcPr>
            <w:tcW w:w="3962" w:type="dxa"/>
          </w:tcPr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4C" w:rsidTr="00A16D4C">
        <w:tc>
          <w:tcPr>
            <w:tcW w:w="568" w:type="dxa"/>
          </w:tcPr>
          <w:p w:rsidR="00A16D4C" w:rsidRPr="00C800AE" w:rsidRDefault="002C4A12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vAlign w:val="center"/>
          </w:tcPr>
          <w:p w:rsidR="00675B0D" w:rsidRDefault="002C4A12" w:rsidP="002C4A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 w:rsidR="00675B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D4C" w:rsidRDefault="00675B0D" w:rsidP="002C4A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4A12" w:rsidRPr="00C800A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Start"/>
            <w:r w:rsidR="002C4A12"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C4A12"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  <w:proofErr w:type="spellStart"/>
            <w:r w:rsidR="002C4A12" w:rsidRPr="00C800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="002C4A12"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- заочная </w:t>
            </w:r>
          </w:p>
          <w:p w:rsidR="00675B0D" w:rsidRPr="00C800AE" w:rsidRDefault="00675B0D" w:rsidP="002C4A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2.ГОС-линия, бюджет, на договорной основе</w:t>
            </w:r>
          </w:p>
          <w:p w:rsidR="00675B0D" w:rsidRPr="00C800AE" w:rsidRDefault="00992F2E" w:rsidP="00675B0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C4A12" w:rsidRPr="00C800AE">
              <w:rPr>
                <w:rFonts w:ascii="Times New Roman" w:hAnsi="Times New Roman" w:cs="Times New Roman"/>
                <w:b/>
                <w:sz w:val="24"/>
                <w:szCs w:val="24"/>
              </w:rPr>
              <w:t>Нужное написать</w:t>
            </w:r>
            <w:r w:rsidRPr="00C800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2" w:type="dxa"/>
          </w:tcPr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4C" w:rsidTr="00A16D4C">
        <w:tc>
          <w:tcPr>
            <w:tcW w:w="568" w:type="dxa"/>
          </w:tcPr>
          <w:p w:rsidR="00A16D4C" w:rsidRPr="00C800AE" w:rsidRDefault="002C4A12" w:rsidP="001555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vAlign w:val="center"/>
          </w:tcPr>
          <w:p w:rsidR="00A16D4C" w:rsidRPr="00C800AE" w:rsidRDefault="00675B0D" w:rsidP="002C4A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  <w:r w:rsidR="00992F2E"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A12" w:rsidRPr="00C800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C800AE" w:rsidRPr="00C800AE">
              <w:rPr>
                <w:rFonts w:ascii="Times New Roman" w:hAnsi="Times New Roman" w:cs="Times New Roman"/>
                <w:b/>
                <w:sz w:val="24"/>
                <w:szCs w:val="24"/>
              </w:rPr>
              <w:t>Нужное</w:t>
            </w:r>
            <w:proofErr w:type="gramEnd"/>
            <w:r w:rsidR="00C800AE" w:rsidRPr="00C80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написать</w:t>
            </w:r>
            <w:r w:rsidR="002C4A12" w:rsidRPr="00C800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C4A12" w:rsidRPr="00C800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A12" w:rsidRPr="00C800AE" w:rsidRDefault="002C4A12" w:rsidP="002C4A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-Подготовительное отделение</w:t>
            </w:r>
          </w:p>
          <w:p w:rsidR="002C4A12" w:rsidRPr="00C800AE" w:rsidRDefault="002C4A12" w:rsidP="002C4A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-Учеба (</w:t>
            </w:r>
            <w:proofErr w:type="spellStart"/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80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, среднее профессиональное образование, магистратура)</w:t>
            </w:r>
          </w:p>
          <w:p w:rsidR="002C4A12" w:rsidRPr="00C800AE" w:rsidRDefault="002C4A12" w:rsidP="002C4A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t>-Аспирантура</w:t>
            </w:r>
          </w:p>
          <w:p w:rsidR="002C4A12" w:rsidRPr="00C800AE" w:rsidRDefault="002C4A12" w:rsidP="002C4A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-Научно-технические связи</w:t>
            </w:r>
          </w:p>
          <w:p w:rsidR="002C4A12" w:rsidRPr="00C800AE" w:rsidRDefault="002C4A12" w:rsidP="00A16D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A16D4C" w:rsidRPr="00992F2E" w:rsidRDefault="00A16D4C" w:rsidP="001555F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524" w:rsidRDefault="00C02524" w:rsidP="00C02524">
      <w:pPr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51642" w:rsidRPr="00F51642" w:rsidRDefault="00F51642" w:rsidP="00F516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642">
        <w:rPr>
          <w:rFonts w:ascii="Times New Roman" w:hAnsi="Times New Roman" w:cs="Times New Roman"/>
          <w:b/>
          <w:sz w:val="28"/>
          <w:szCs w:val="28"/>
          <w:u w:val="single"/>
        </w:rPr>
        <w:t>Предупреждаем, что иностранного гражданин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1642">
        <w:rPr>
          <w:rFonts w:ascii="Times New Roman" w:hAnsi="Times New Roman" w:cs="Times New Roman"/>
          <w:b/>
          <w:sz w:val="28"/>
          <w:szCs w:val="28"/>
          <w:u w:val="single"/>
        </w:rPr>
        <w:t>должен  въехать  на территорию РФ не позднее, чем за 60 дней до окончания срока действия въездной визы.</w:t>
      </w:r>
    </w:p>
    <w:p w:rsidR="000D7818" w:rsidRDefault="00A308E6" w:rsidP="00F51642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42">
        <w:rPr>
          <w:rFonts w:ascii="Times New Roman" w:hAnsi="Times New Roman" w:cs="Times New Roman"/>
          <w:b/>
          <w:sz w:val="28"/>
          <w:szCs w:val="28"/>
        </w:rPr>
        <w:t xml:space="preserve">Обязуюсь </w:t>
      </w:r>
      <w:r w:rsidRPr="00F51642">
        <w:rPr>
          <w:rFonts w:ascii="Times New Roman" w:hAnsi="Times New Roman" w:cs="Times New Roman"/>
          <w:b/>
          <w:sz w:val="28"/>
          <w:szCs w:val="28"/>
          <w:u w:val="single"/>
        </w:rPr>
        <w:t>предоставить информацию о въезде/выезде</w:t>
      </w:r>
      <w:r w:rsidRPr="00F51642">
        <w:rPr>
          <w:rFonts w:ascii="Times New Roman" w:hAnsi="Times New Roman" w:cs="Times New Roman"/>
          <w:b/>
          <w:sz w:val="28"/>
          <w:szCs w:val="28"/>
        </w:rPr>
        <w:t xml:space="preserve"> иностранного гражданина на территорию/с территории РФ. Я предупрежден, что пребывающий в РФ, в течение </w:t>
      </w:r>
      <w:r w:rsidR="00335C6B" w:rsidRPr="00F5164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51642">
        <w:rPr>
          <w:rFonts w:ascii="Times New Roman" w:hAnsi="Times New Roman" w:cs="Times New Roman"/>
          <w:b/>
          <w:sz w:val="28"/>
          <w:szCs w:val="28"/>
          <w:u w:val="single"/>
        </w:rPr>
        <w:t>-х рабочих дней по прибытии</w:t>
      </w:r>
      <w:r w:rsidRPr="00F51642">
        <w:rPr>
          <w:rFonts w:ascii="Times New Roman" w:hAnsi="Times New Roman" w:cs="Times New Roman"/>
          <w:b/>
          <w:sz w:val="28"/>
          <w:szCs w:val="28"/>
        </w:rPr>
        <w:t>,  должен встать на миграционный учет.</w:t>
      </w:r>
    </w:p>
    <w:p w:rsidR="00C800AE" w:rsidRPr="00F51642" w:rsidRDefault="00C800AE" w:rsidP="00F51642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190" w:rsidRPr="00C800AE" w:rsidRDefault="002C4A12" w:rsidP="00A308E6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800A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C800A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C800AE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C800AE">
        <w:rPr>
          <w:rFonts w:ascii="Times New Roman" w:hAnsi="Times New Roman" w:cs="Times New Roman"/>
          <w:b/>
          <w:sz w:val="28"/>
          <w:szCs w:val="28"/>
        </w:rPr>
        <w:t>ом</w:t>
      </w:r>
      <w:r w:rsidRPr="00C800AE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proofErr w:type="gramStart"/>
      <w:r w:rsidR="00C800AE">
        <w:rPr>
          <w:rFonts w:ascii="Times New Roman" w:hAnsi="Times New Roman" w:cs="Times New Roman"/>
          <w:b/>
          <w:sz w:val="28"/>
          <w:szCs w:val="28"/>
        </w:rPr>
        <w:t>е</w:t>
      </w:r>
      <w:r w:rsidRPr="00C800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00AE">
        <w:rPr>
          <w:rFonts w:ascii="Times New Roman" w:hAnsi="Times New Roman" w:cs="Times New Roman"/>
          <w:sz w:val="28"/>
          <w:szCs w:val="28"/>
        </w:rPr>
        <w:t>кто приглашает)</w:t>
      </w:r>
      <w:r w:rsidR="00186190" w:rsidRPr="00C800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567" w:type="dxa"/>
        <w:tblLook w:val="04A0"/>
      </w:tblPr>
      <w:tblGrid>
        <w:gridCol w:w="3652"/>
        <w:gridCol w:w="5352"/>
      </w:tblGrid>
      <w:tr w:rsidR="00186190" w:rsidRPr="00C800AE" w:rsidTr="00186190">
        <w:tc>
          <w:tcPr>
            <w:tcW w:w="3652" w:type="dxa"/>
          </w:tcPr>
          <w:p w:rsidR="00186190" w:rsidRPr="00C800AE" w:rsidRDefault="002C4A12" w:rsidP="00A3201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0AE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  <w:r w:rsidR="00A3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0AE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352" w:type="dxa"/>
          </w:tcPr>
          <w:p w:rsidR="00186190" w:rsidRPr="00C800AE" w:rsidRDefault="00186190" w:rsidP="00A308E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90" w:rsidRPr="00C800AE" w:rsidTr="00186190">
        <w:tc>
          <w:tcPr>
            <w:tcW w:w="3652" w:type="dxa"/>
          </w:tcPr>
          <w:p w:rsidR="00186190" w:rsidRPr="00C800AE" w:rsidRDefault="00186190" w:rsidP="00A308E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0A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2C4A12" w:rsidRPr="00C800AE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r w:rsidRPr="00C800A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2C4A12" w:rsidRPr="00C80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52" w:type="dxa"/>
          </w:tcPr>
          <w:p w:rsidR="00186190" w:rsidRPr="00C800AE" w:rsidRDefault="00186190" w:rsidP="00A308E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90" w:rsidRPr="00C800AE" w:rsidTr="00186190">
        <w:tc>
          <w:tcPr>
            <w:tcW w:w="3652" w:type="dxa"/>
          </w:tcPr>
          <w:p w:rsidR="00186190" w:rsidRPr="00C800AE" w:rsidRDefault="00186190" w:rsidP="00A308E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80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800AE">
              <w:rPr>
                <w:rFonts w:ascii="Times New Roman" w:hAnsi="Times New Roman" w:cs="Times New Roman"/>
                <w:sz w:val="28"/>
                <w:szCs w:val="28"/>
              </w:rPr>
              <w:t xml:space="preserve"> (для получения приглашения в электронном виде)</w:t>
            </w:r>
          </w:p>
        </w:tc>
        <w:tc>
          <w:tcPr>
            <w:tcW w:w="5352" w:type="dxa"/>
          </w:tcPr>
          <w:p w:rsidR="00186190" w:rsidRPr="00C800AE" w:rsidRDefault="00186190" w:rsidP="00A308E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712" w:rsidRDefault="006A2595" w:rsidP="006B4712">
      <w:pPr>
        <w:numPr>
          <w:ilvl w:val="1"/>
          <w:numId w:val="5"/>
        </w:numPr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Правильность перевода  фамилии, имени, отчества на русский язык приглашаемого иностранного гражданина подтверждаю. </w:t>
      </w:r>
    </w:p>
    <w:p w:rsidR="006B4712" w:rsidRDefault="006A2595" w:rsidP="006B4712">
      <w:pPr>
        <w:numPr>
          <w:ilvl w:val="1"/>
          <w:numId w:val="5"/>
        </w:numPr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Всю ответственность за приглашаемого иностранного гражданина</w:t>
      </w:r>
      <w:r w:rsidR="006B4712">
        <w:rPr>
          <w:rFonts w:ascii="Times New Roman" w:hAnsi="Times New Roman" w:cs="Times New Roman"/>
          <w:b/>
          <w:sz w:val="28"/>
          <w:szCs w:val="28"/>
        </w:rPr>
        <w:t xml:space="preserve"> беру на себя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B4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712" w:rsidRPr="006B4712" w:rsidRDefault="006B4712" w:rsidP="006B4712">
      <w:pPr>
        <w:numPr>
          <w:ilvl w:val="1"/>
          <w:numId w:val="5"/>
        </w:numPr>
        <w:ind w:left="0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712">
        <w:rPr>
          <w:rFonts w:ascii="Times New Roman" w:eastAsia="Calibri" w:hAnsi="Times New Roman" w:cs="Times New Roman"/>
          <w:b/>
          <w:sz w:val="28"/>
          <w:szCs w:val="28"/>
        </w:rPr>
        <w:t xml:space="preserve">В случае нарушения иностранным гражданином «Правил пребывания иностранных граждан в РФ» контрактных обязательств и/или визового режима </w:t>
      </w:r>
      <w:r w:rsidRPr="006B4712">
        <w:rPr>
          <w:rFonts w:ascii="Times New Roman" w:hAnsi="Times New Roman" w:cs="Times New Roman"/>
          <w:b/>
          <w:sz w:val="28"/>
          <w:szCs w:val="28"/>
        </w:rPr>
        <w:t>ФГБОУ ВО «ВГТУ», обязую</w:t>
      </w:r>
      <w:r>
        <w:rPr>
          <w:rFonts w:ascii="Times New Roman" w:hAnsi="Times New Roman" w:cs="Times New Roman"/>
          <w:b/>
          <w:sz w:val="28"/>
          <w:szCs w:val="28"/>
        </w:rPr>
        <w:t>сь</w:t>
      </w:r>
      <w:r w:rsidRPr="006B4712">
        <w:rPr>
          <w:rFonts w:ascii="Times New Roman" w:eastAsia="Calibri" w:hAnsi="Times New Roman" w:cs="Times New Roman"/>
          <w:b/>
          <w:sz w:val="28"/>
          <w:szCs w:val="28"/>
        </w:rPr>
        <w:t xml:space="preserve"> оплатить расходы по его </w:t>
      </w:r>
      <w:proofErr w:type="gramStart"/>
      <w:r w:rsidRPr="006B4712">
        <w:rPr>
          <w:rFonts w:ascii="Times New Roman" w:eastAsia="Calibri" w:hAnsi="Times New Roman" w:cs="Times New Roman"/>
          <w:b/>
          <w:sz w:val="28"/>
          <w:szCs w:val="28"/>
        </w:rPr>
        <w:t>выдворению</w:t>
      </w:r>
      <w:proofErr w:type="gramEnd"/>
      <w:r w:rsidRPr="006B4712">
        <w:rPr>
          <w:rFonts w:ascii="Times New Roman" w:eastAsia="Calibri" w:hAnsi="Times New Roman" w:cs="Times New Roman"/>
          <w:b/>
          <w:sz w:val="28"/>
          <w:szCs w:val="28"/>
        </w:rPr>
        <w:t xml:space="preserve"> из РФ. </w:t>
      </w:r>
    </w:p>
    <w:p w:rsidR="002C4A12" w:rsidRPr="006A2595" w:rsidRDefault="002C4A12" w:rsidP="006A2595">
      <w:pPr>
        <w:ind w:left="567" w:firstLine="141"/>
        <w:jc w:val="both"/>
        <w:rPr>
          <w:rFonts w:ascii="Times New Roman" w:hAnsi="Times New Roman" w:cs="Times New Roman"/>
          <w:b/>
        </w:rPr>
      </w:pPr>
    </w:p>
    <w:p w:rsidR="00C800AE" w:rsidRDefault="00C800AE" w:rsidP="0045737D">
      <w:pPr>
        <w:ind w:left="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6B4712" w:rsidP="006B4712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Ф.И.О._______________________________________________________________ </w:t>
      </w:r>
    </w:p>
    <w:p w:rsidR="006B4712" w:rsidRDefault="006B4712" w:rsidP="006A2595">
      <w:pPr>
        <w:ind w:left="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595" w:rsidRDefault="006A2595" w:rsidP="006A2595">
      <w:pPr>
        <w:ind w:left="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___________</w:t>
      </w:r>
    </w:p>
    <w:p w:rsidR="00C800AE" w:rsidRDefault="00C800AE" w:rsidP="0045737D">
      <w:pPr>
        <w:ind w:left="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712" w:rsidRDefault="006B4712" w:rsidP="0045737D">
      <w:pPr>
        <w:ind w:left="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4A12" w:rsidRDefault="00A81F32" w:rsidP="0045737D">
      <w:pPr>
        <w:ind w:left="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9.85pt;margin-top:12.55pt;width:598.55pt;height:1.9pt;flip:y;z-index:251658240" o:connectortype="straight">
            <v:stroke dashstyle="dashDot"/>
          </v:shape>
        </w:pict>
      </w:r>
    </w:p>
    <w:p w:rsidR="00D2309D" w:rsidRDefault="00D2309D" w:rsidP="00992F2E">
      <w:pPr>
        <w:ind w:left="567" w:firstLine="141"/>
        <w:rPr>
          <w:rFonts w:ascii="Times New Roman" w:hAnsi="Times New Roman" w:cs="Times New Roman"/>
          <w:b/>
        </w:rPr>
      </w:pPr>
    </w:p>
    <w:p w:rsidR="002C4A12" w:rsidRPr="00992F2E" w:rsidRDefault="00992F2E" w:rsidP="00992F2E">
      <w:pPr>
        <w:ind w:left="567" w:firstLine="141"/>
        <w:rPr>
          <w:rFonts w:ascii="Times New Roman" w:hAnsi="Times New Roman" w:cs="Times New Roman"/>
          <w:b/>
        </w:rPr>
      </w:pPr>
      <w:r w:rsidRPr="00992F2E">
        <w:rPr>
          <w:rFonts w:ascii="Times New Roman" w:hAnsi="Times New Roman" w:cs="Times New Roman"/>
          <w:b/>
        </w:rPr>
        <w:t>Заполняется сотрудником Института международного образования</w:t>
      </w:r>
    </w:p>
    <w:p w:rsidR="0045737D" w:rsidRDefault="0045737D" w:rsidP="0045737D">
      <w:pPr>
        <w:ind w:left="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190" w:rsidRDefault="00F51642" w:rsidP="00A308E6">
      <w:pPr>
        <w:ind w:left="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________</w:t>
      </w:r>
      <w:r w:rsidR="0045737D">
        <w:rPr>
          <w:rFonts w:ascii="Times New Roman" w:hAnsi="Times New Roman" w:cs="Times New Roman"/>
          <w:b/>
          <w:sz w:val="28"/>
          <w:szCs w:val="28"/>
        </w:rPr>
        <w:t>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8664F9" w:rsidRDefault="008664F9" w:rsidP="008664F9">
      <w:pPr>
        <w:ind w:left="567" w:firstLine="141"/>
        <w:rPr>
          <w:rFonts w:ascii="Times New Roman" w:hAnsi="Times New Roman" w:cs="Times New Roman"/>
          <w:sz w:val="20"/>
          <w:szCs w:val="20"/>
        </w:rPr>
      </w:pPr>
      <w:r w:rsidRPr="008664F9">
        <w:rPr>
          <w:rFonts w:ascii="Times New Roman" w:hAnsi="Times New Roman" w:cs="Times New Roman"/>
          <w:sz w:val="20"/>
          <w:szCs w:val="20"/>
        </w:rPr>
        <w:t>(</w:t>
      </w:r>
      <w:r w:rsidR="00414A86">
        <w:rPr>
          <w:rFonts w:ascii="Times New Roman" w:hAnsi="Times New Roman" w:cs="Times New Roman"/>
          <w:sz w:val="20"/>
          <w:szCs w:val="20"/>
        </w:rPr>
        <w:t>подпись руководителя ИМО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4A12" w:rsidRDefault="002C4A12" w:rsidP="008664F9">
      <w:pPr>
        <w:ind w:left="567" w:firstLine="141"/>
        <w:rPr>
          <w:rFonts w:ascii="Times New Roman" w:hAnsi="Times New Roman" w:cs="Times New Roman"/>
          <w:sz w:val="20"/>
          <w:szCs w:val="20"/>
        </w:rPr>
      </w:pPr>
    </w:p>
    <w:p w:rsidR="002C4A12" w:rsidRDefault="002C4A12" w:rsidP="008664F9">
      <w:pPr>
        <w:ind w:left="567" w:firstLine="141"/>
        <w:rPr>
          <w:rFonts w:ascii="Times New Roman" w:hAnsi="Times New Roman" w:cs="Times New Roman"/>
          <w:sz w:val="20"/>
          <w:szCs w:val="20"/>
        </w:rPr>
      </w:pPr>
    </w:p>
    <w:p w:rsidR="002C4A12" w:rsidRDefault="002C4A12" w:rsidP="002C4A12">
      <w:pPr>
        <w:ind w:left="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___________</w:t>
      </w:r>
    </w:p>
    <w:p w:rsidR="002C4A12" w:rsidRPr="008664F9" w:rsidRDefault="002C4A12" w:rsidP="008664F9">
      <w:pPr>
        <w:ind w:left="567" w:firstLine="141"/>
        <w:rPr>
          <w:rFonts w:ascii="Times New Roman" w:hAnsi="Times New Roman" w:cs="Times New Roman"/>
          <w:sz w:val="20"/>
          <w:szCs w:val="20"/>
        </w:rPr>
      </w:pPr>
    </w:p>
    <w:sectPr w:rsidR="002C4A12" w:rsidRPr="008664F9" w:rsidSect="005B5E0B">
      <w:pgSz w:w="11906" w:h="16838" w:code="9"/>
      <w:pgMar w:top="851" w:right="851" w:bottom="73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4C75"/>
    <w:multiLevelType w:val="hybridMultilevel"/>
    <w:tmpl w:val="2AA8FBD6"/>
    <w:lvl w:ilvl="0" w:tplc="D9B6C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707DC3"/>
    <w:multiLevelType w:val="hybridMultilevel"/>
    <w:tmpl w:val="2AA8FBD6"/>
    <w:lvl w:ilvl="0" w:tplc="D9B6C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F768C4"/>
    <w:multiLevelType w:val="multilevel"/>
    <w:tmpl w:val="B0F2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A50C8"/>
    <w:multiLevelType w:val="hybridMultilevel"/>
    <w:tmpl w:val="2AA8FBD6"/>
    <w:lvl w:ilvl="0" w:tplc="D9B6C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5112E8"/>
    <w:multiLevelType w:val="multilevel"/>
    <w:tmpl w:val="F3CC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02524"/>
    <w:rsid w:val="000634FB"/>
    <w:rsid w:val="000D7818"/>
    <w:rsid w:val="001555F8"/>
    <w:rsid w:val="00186190"/>
    <w:rsid w:val="002443A5"/>
    <w:rsid w:val="002C4A12"/>
    <w:rsid w:val="00306E0F"/>
    <w:rsid w:val="00335C6B"/>
    <w:rsid w:val="003F4093"/>
    <w:rsid w:val="004016D4"/>
    <w:rsid w:val="00414A86"/>
    <w:rsid w:val="004356BC"/>
    <w:rsid w:val="0045737D"/>
    <w:rsid w:val="005B5E0B"/>
    <w:rsid w:val="005C7564"/>
    <w:rsid w:val="00645F5C"/>
    <w:rsid w:val="00675B0D"/>
    <w:rsid w:val="006A2595"/>
    <w:rsid w:val="006B4712"/>
    <w:rsid w:val="006E072B"/>
    <w:rsid w:val="00700205"/>
    <w:rsid w:val="008664F9"/>
    <w:rsid w:val="00882442"/>
    <w:rsid w:val="00921C0F"/>
    <w:rsid w:val="00945B37"/>
    <w:rsid w:val="009628D2"/>
    <w:rsid w:val="00992F2E"/>
    <w:rsid w:val="00A16D4C"/>
    <w:rsid w:val="00A308E6"/>
    <w:rsid w:val="00A32017"/>
    <w:rsid w:val="00A331E6"/>
    <w:rsid w:val="00A56CED"/>
    <w:rsid w:val="00A81F32"/>
    <w:rsid w:val="00B04072"/>
    <w:rsid w:val="00B43C40"/>
    <w:rsid w:val="00B46A83"/>
    <w:rsid w:val="00B659BB"/>
    <w:rsid w:val="00B76222"/>
    <w:rsid w:val="00B83D5A"/>
    <w:rsid w:val="00B949B5"/>
    <w:rsid w:val="00C02524"/>
    <w:rsid w:val="00C1330E"/>
    <w:rsid w:val="00C25124"/>
    <w:rsid w:val="00C800AE"/>
    <w:rsid w:val="00C82436"/>
    <w:rsid w:val="00D2309D"/>
    <w:rsid w:val="00D45107"/>
    <w:rsid w:val="00E145B0"/>
    <w:rsid w:val="00F51642"/>
    <w:rsid w:val="00F8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24"/>
    <w:pPr>
      <w:ind w:left="720"/>
      <w:contextualSpacing/>
    </w:pPr>
  </w:style>
  <w:style w:type="table" w:styleId="a4">
    <w:name w:val="Table Grid"/>
    <w:basedOn w:val="a1"/>
    <w:uiPriority w:val="59"/>
    <w:rsid w:val="00C02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00EA3-CDB4-437E-8A39-82C7B595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oboychuk</dc:creator>
  <cp:lastModifiedBy>eovchinnikova</cp:lastModifiedBy>
  <cp:revision>3</cp:revision>
  <cp:lastPrinted>2022-06-20T12:27:00Z</cp:lastPrinted>
  <dcterms:created xsi:type="dcterms:W3CDTF">2022-05-11T08:35:00Z</dcterms:created>
  <dcterms:modified xsi:type="dcterms:W3CDTF">2022-06-20T12:28:00Z</dcterms:modified>
</cp:coreProperties>
</file>